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24-05-2025 01:21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1234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