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26-05-2025 03:26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1976580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1976580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